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5A" w:rsidRPr="00816199" w:rsidRDefault="005C635A" w:rsidP="005C635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大恩關懷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據點1日</w:t>
      </w:r>
      <w:r w:rsidR="00C51F76">
        <w:rPr>
          <w:rFonts w:ascii="標楷體" w:eastAsia="標楷體" w:hAnsi="標楷體" w:hint="eastAsia"/>
          <w:b/>
          <w:sz w:val="36"/>
          <w:szCs w:val="36"/>
        </w:rPr>
        <w:t>C 114</w:t>
      </w:r>
      <w:r w:rsidRPr="00816199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~3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月課程表</w:t>
      </w:r>
    </w:p>
    <w:p w:rsidR="00874BEF" w:rsidRPr="005C635A" w:rsidRDefault="005C635A">
      <w:r>
        <w:t xml:space="preserve">                         </w:t>
      </w:r>
    </w:p>
    <w:tbl>
      <w:tblPr>
        <w:tblW w:w="11059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9"/>
        <w:gridCol w:w="1131"/>
        <w:gridCol w:w="2127"/>
        <w:gridCol w:w="1134"/>
        <w:gridCol w:w="1987"/>
        <w:gridCol w:w="1417"/>
      </w:tblGrid>
      <w:tr w:rsidR="00874BEF" w:rsidRPr="00DE5006" w:rsidTr="00C51F76">
        <w:trPr>
          <w:trHeight w:val="489"/>
        </w:trPr>
        <w:tc>
          <w:tcPr>
            <w:tcW w:w="9642" w:type="dxa"/>
            <w:gridSpan w:val="6"/>
            <w:shd w:val="clear" w:color="auto" w:fill="auto"/>
          </w:tcPr>
          <w:p w:rsidR="00874BEF" w:rsidRPr="00DE5006" w:rsidRDefault="00874BEF" w:rsidP="0038117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(上午)</w:t>
            </w:r>
            <w:r w:rsidRPr="00102A08">
              <w:rPr>
                <w:rFonts w:ascii="標楷體" w:eastAsia="標楷體" w:hAnsi="標楷體" w:hint="eastAsia"/>
                <w:b/>
                <w:color w:val="000000"/>
                <w:spacing w:val="150"/>
                <w:kern w:val="0"/>
                <w:sz w:val="28"/>
                <w:szCs w:val="28"/>
                <w:fitText w:val="2240" w:id="-1052603135"/>
              </w:rPr>
              <w:t>上課日</w:t>
            </w:r>
            <w:r w:rsidRPr="00102A08">
              <w:rPr>
                <w:rFonts w:ascii="標楷體" w:eastAsia="標楷體" w:hAnsi="標楷體" w:hint="eastAsia"/>
                <w:b/>
                <w:color w:val="000000"/>
                <w:spacing w:val="37"/>
                <w:kern w:val="0"/>
                <w:sz w:val="28"/>
                <w:szCs w:val="28"/>
                <w:fitText w:val="2240" w:id="-1052603135"/>
              </w:rPr>
              <w:t>期</w:t>
            </w:r>
          </w:p>
        </w:tc>
        <w:tc>
          <w:tcPr>
            <w:tcW w:w="1417" w:type="dxa"/>
            <w:shd w:val="clear" w:color="auto" w:fill="auto"/>
          </w:tcPr>
          <w:p w:rsidR="00874BEF" w:rsidRPr="00DE5006" w:rsidRDefault="00874BEF" w:rsidP="0038117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E5006">
              <w:rPr>
                <w:rFonts w:ascii="標楷體" w:eastAsia="標楷體" w:hAnsi="標楷體" w:cs="Arial" w:hint="eastAsia"/>
                <w:b/>
                <w:color w:val="000000"/>
                <w:sz w:val="28"/>
                <w:szCs w:val="32"/>
              </w:rPr>
              <w:t>上課流程</w:t>
            </w:r>
          </w:p>
        </w:tc>
      </w:tr>
      <w:tr w:rsidR="00C51F76" w:rsidRPr="00DE5006" w:rsidTr="00070594">
        <w:tc>
          <w:tcPr>
            <w:tcW w:w="1134" w:type="dxa"/>
            <w:shd w:val="clear" w:color="auto" w:fill="auto"/>
          </w:tcPr>
          <w:p w:rsidR="00C51F76" w:rsidRPr="00DE5006" w:rsidRDefault="00C51F76" w:rsidP="0038117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1/06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1.相見歡</w:t>
            </w:r>
            <w:r w:rsidR="00070594">
              <w:rPr>
                <w:rFonts w:ascii="標楷體" w:eastAsia="標楷體" w:hAnsi="標楷體" w:hint="eastAsia"/>
                <w:szCs w:val="22"/>
              </w:rPr>
              <w:t>9:30-10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Cs w:val="22"/>
              </w:rPr>
              <w:t>健康促進運動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3.</w:t>
            </w:r>
          </w:p>
        </w:tc>
        <w:tc>
          <w:tcPr>
            <w:tcW w:w="1131" w:type="dxa"/>
            <w:shd w:val="clear" w:color="auto" w:fill="auto"/>
          </w:tcPr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/>
                <w:sz w:val="22"/>
                <w:szCs w:val="22"/>
              </w:rPr>
              <w:t>1/15(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C51F76" w:rsidRPr="00DE5006" w:rsidRDefault="00C51F76" w:rsidP="00AD16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大光寺</w:t>
            </w:r>
          </w:p>
          <w:p w:rsidR="00746262" w:rsidRDefault="00C51F76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746262"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C51F76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C51F76" w:rsidRPr="00DE5006">
              <w:rPr>
                <w:rFonts w:ascii="標楷體" w:eastAsia="標楷體" w:hAnsi="標楷體" w:hint="eastAsia"/>
                <w:sz w:val="22"/>
                <w:szCs w:val="22"/>
              </w:rPr>
              <w:t>身心靈健康講座</w:t>
            </w:r>
          </w:p>
        </w:tc>
        <w:tc>
          <w:tcPr>
            <w:tcW w:w="1134" w:type="dxa"/>
            <w:shd w:val="clear" w:color="auto" w:fill="auto"/>
          </w:tcPr>
          <w:p w:rsidR="00C51F76" w:rsidRPr="00DE5006" w:rsidRDefault="00C51F76" w:rsidP="0038117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/>
                <w:sz w:val="22"/>
                <w:szCs w:val="22"/>
              </w:rPr>
              <w:t>1/22(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C51F76" w:rsidRDefault="00C51F76" w:rsidP="00C51F76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慈濟課程</w:t>
            </w:r>
          </w:p>
          <w:p w:rsidR="00C51F76" w:rsidRPr="00DE5006" w:rsidRDefault="00C51F76" w:rsidP="00C51F76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1.問訊</w:t>
            </w:r>
          </w:p>
          <w:p w:rsidR="00C51F76" w:rsidRDefault="00C51F76" w:rsidP="00C51F76">
            <w:pPr>
              <w:spacing w:line="240" w:lineRule="exact"/>
              <w:rPr>
                <w:rFonts w:ascii="標楷體" w:eastAsia="標楷體" w:hAnsi="標楷體" w:hint="eastAsia"/>
                <w:szCs w:val="22"/>
              </w:rPr>
            </w:pPr>
            <w:r w:rsidRPr="00DE5006">
              <w:rPr>
                <w:rFonts w:ascii="標楷體" w:eastAsia="標楷體" w:hAnsi="標楷體"/>
                <w:szCs w:val="22"/>
              </w:rPr>
              <w:t>2.小故事大啟發</w:t>
            </w:r>
          </w:p>
          <w:p w:rsidR="00746262" w:rsidRDefault="00746262" w:rsidP="00746262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Cs w:val="22"/>
              </w:rPr>
              <w:t xml:space="preserve">防詐及交通安 </w:t>
            </w:r>
          </w:p>
          <w:p w:rsidR="00746262" w:rsidRPr="00DE5006" w:rsidRDefault="00746262" w:rsidP="00746262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全(大林所)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09:20-09:30 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報到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09:31-09:40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政令宣導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09:41-12:00</w:t>
            </w:r>
          </w:p>
          <w:p w:rsidR="00C51F76" w:rsidRPr="00DE5006" w:rsidRDefault="00C51F76" w:rsidP="0038117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課程時間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12:01~12:50</w:t>
            </w:r>
          </w:p>
          <w:p w:rsidR="00C51F76" w:rsidRPr="00DE5006" w:rsidRDefault="00C51F76" w:rsidP="0038117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雙向交流</w:t>
            </w:r>
          </w:p>
          <w:p w:rsidR="00C51F76" w:rsidRPr="00DE5006" w:rsidRDefault="00C51F76" w:rsidP="00381173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共餐</w:t>
            </w:r>
          </w:p>
        </w:tc>
      </w:tr>
      <w:tr w:rsidR="00C51F76" w:rsidRPr="00DE5006" w:rsidTr="00070594">
        <w:tc>
          <w:tcPr>
            <w:tcW w:w="1134" w:type="dxa"/>
            <w:shd w:val="clear" w:color="auto" w:fill="auto"/>
          </w:tcPr>
          <w:p w:rsidR="00C51F76" w:rsidRPr="00DE5006" w:rsidRDefault="00C51F76" w:rsidP="0038117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2/03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C51F76" w:rsidRPr="00DE5006" w:rsidRDefault="00C51F76" w:rsidP="00381173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C51F76" w:rsidRPr="00070594" w:rsidRDefault="00070594" w:rsidP="0007059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C51F76" w:rsidRPr="00070594">
              <w:rPr>
                <w:rFonts w:ascii="標楷體" w:eastAsia="標楷體" w:hAnsi="標楷體" w:hint="eastAsia"/>
                <w:sz w:val="22"/>
                <w:szCs w:val="22"/>
              </w:rPr>
              <w:t>健康操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9:30-10</w:t>
            </w:r>
          </w:p>
          <w:p w:rsidR="00C51F76" w:rsidRDefault="00070594" w:rsidP="00070594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課程10~11</w:t>
            </w:r>
          </w:p>
          <w:p w:rsidR="00070594" w:rsidRPr="00070594" w:rsidRDefault="00070594" w:rsidP="0007059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3.登革熱防治11-12</w:t>
            </w:r>
          </w:p>
        </w:tc>
        <w:tc>
          <w:tcPr>
            <w:tcW w:w="1131" w:type="dxa"/>
            <w:shd w:val="clear" w:color="auto" w:fill="auto"/>
          </w:tcPr>
          <w:p w:rsidR="00C51F76" w:rsidRPr="00DE5006" w:rsidRDefault="00C51F76" w:rsidP="00C51F76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2/12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46262" w:rsidRPr="00DE5006" w:rsidRDefault="00746262" w:rsidP="007462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大光寺</w:t>
            </w:r>
          </w:p>
          <w:p w:rsidR="00746262" w:rsidRDefault="00746262" w:rsidP="00746262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C51F76" w:rsidRPr="00DE5006" w:rsidRDefault="00746262" w:rsidP="00746262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身心靈健康講座</w:t>
            </w:r>
          </w:p>
        </w:tc>
        <w:tc>
          <w:tcPr>
            <w:tcW w:w="1134" w:type="dxa"/>
            <w:shd w:val="clear" w:color="auto" w:fill="auto"/>
          </w:tcPr>
          <w:p w:rsidR="00C51F76" w:rsidRPr="00DE5006" w:rsidRDefault="00C51F76" w:rsidP="0038117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2/17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C51F76" w:rsidRPr="00070594" w:rsidRDefault="00070594" w:rsidP="00070594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70594">
              <w:rPr>
                <w:rFonts w:ascii="標楷體" w:eastAsia="標楷體" w:hAnsi="標楷體"/>
                <w:sz w:val="22"/>
                <w:szCs w:val="22"/>
              </w:rPr>
              <w:t>健康促進運動</w:t>
            </w:r>
          </w:p>
          <w:p w:rsidR="00070594" w:rsidRDefault="00070594" w:rsidP="00070594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課程10~11</w:t>
            </w:r>
          </w:p>
          <w:p w:rsidR="00070594" w:rsidRDefault="00070594" w:rsidP="00070594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3.六分局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防詐及交</w:t>
            </w:r>
            <w:proofErr w:type="gramEnd"/>
          </w:p>
          <w:p w:rsidR="00070594" w:rsidRPr="00070594" w:rsidRDefault="00070594" w:rsidP="0007059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通安全課程</w:t>
            </w:r>
          </w:p>
        </w:tc>
        <w:tc>
          <w:tcPr>
            <w:tcW w:w="1417" w:type="dxa"/>
            <w:vMerge/>
            <w:shd w:val="clear" w:color="auto" w:fill="auto"/>
          </w:tcPr>
          <w:p w:rsidR="00C51F76" w:rsidRPr="00DE5006" w:rsidRDefault="00C51F76" w:rsidP="00381173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070594" w:rsidRPr="00DE5006" w:rsidTr="00070594">
        <w:tc>
          <w:tcPr>
            <w:tcW w:w="1134" w:type="dxa"/>
            <w:shd w:val="clear" w:color="auto" w:fill="auto"/>
          </w:tcPr>
          <w:p w:rsidR="00070594" w:rsidRPr="00DE5006" w:rsidRDefault="00070594" w:rsidP="0038117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2/24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070594" w:rsidRPr="00070594" w:rsidRDefault="00070594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70594">
              <w:rPr>
                <w:rFonts w:ascii="標楷體" w:eastAsia="標楷體" w:hAnsi="標楷體" w:hint="eastAsia"/>
                <w:sz w:val="22"/>
                <w:szCs w:val="22"/>
              </w:rPr>
              <w:t>健康操</w:t>
            </w:r>
          </w:p>
          <w:p w:rsidR="00070594" w:rsidRDefault="00070594" w:rsidP="00AD167A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70594">
              <w:rPr>
                <w:rFonts w:ascii="標楷體" w:eastAsia="標楷體" w:hAnsi="標楷體"/>
                <w:sz w:val="22"/>
                <w:szCs w:val="22"/>
              </w:rPr>
              <w:t>活化肌力運動-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070594" w:rsidRPr="00070594" w:rsidRDefault="00070594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70594">
              <w:rPr>
                <w:rFonts w:ascii="標楷體" w:eastAsia="標楷體" w:hAnsi="標楷體"/>
                <w:sz w:val="22"/>
                <w:szCs w:val="22"/>
              </w:rPr>
              <w:t>法式滾球</w:t>
            </w:r>
          </w:p>
        </w:tc>
        <w:tc>
          <w:tcPr>
            <w:tcW w:w="1131" w:type="dxa"/>
            <w:shd w:val="clear" w:color="auto" w:fill="auto"/>
          </w:tcPr>
          <w:p w:rsidR="00070594" w:rsidRPr="00DE5006" w:rsidRDefault="00070594" w:rsidP="00381173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3/03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F02BB9" w:rsidRPr="00F02BB9" w:rsidRDefault="00F02BB9" w:rsidP="00F02BB9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02BB9"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070594" w:rsidRPr="00DE5006" w:rsidRDefault="00F02BB9" w:rsidP="00F02BB9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2.喜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樹樂齡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課程</w:t>
            </w:r>
          </w:p>
        </w:tc>
        <w:tc>
          <w:tcPr>
            <w:tcW w:w="1134" w:type="dxa"/>
            <w:shd w:val="clear" w:color="auto" w:fill="auto"/>
          </w:tcPr>
          <w:p w:rsidR="00070594" w:rsidRPr="00DE5006" w:rsidRDefault="00070594" w:rsidP="0038117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3/12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(三)</w:t>
            </w:r>
          </w:p>
        </w:tc>
        <w:tc>
          <w:tcPr>
            <w:tcW w:w="1987" w:type="dxa"/>
            <w:shd w:val="clear" w:color="auto" w:fill="auto"/>
          </w:tcPr>
          <w:p w:rsidR="00746262" w:rsidRPr="00DE5006" w:rsidRDefault="00746262" w:rsidP="0074626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大光寺</w:t>
            </w:r>
          </w:p>
          <w:p w:rsidR="00746262" w:rsidRDefault="00746262" w:rsidP="00746262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070594" w:rsidRPr="00DE5006" w:rsidRDefault="00746262" w:rsidP="00746262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身心靈健康講座</w:t>
            </w:r>
          </w:p>
        </w:tc>
        <w:tc>
          <w:tcPr>
            <w:tcW w:w="1417" w:type="dxa"/>
            <w:vMerge/>
            <w:shd w:val="clear" w:color="auto" w:fill="auto"/>
          </w:tcPr>
          <w:p w:rsidR="00070594" w:rsidRPr="00DE5006" w:rsidRDefault="00070594" w:rsidP="00381173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070594" w:rsidRPr="00DE5006" w:rsidTr="00070594">
        <w:tc>
          <w:tcPr>
            <w:tcW w:w="1134" w:type="dxa"/>
            <w:shd w:val="clear" w:color="auto" w:fill="auto"/>
          </w:tcPr>
          <w:p w:rsidR="00070594" w:rsidRPr="00DE5006" w:rsidRDefault="00070594" w:rsidP="0038117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3/17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746262" w:rsidRPr="00DE5006" w:rsidRDefault="00746262" w:rsidP="0074626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慈濟課程</w:t>
            </w:r>
          </w:p>
          <w:p w:rsidR="00746262" w:rsidRPr="00746262" w:rsidRDefault="00746262" w:rsidP="00746262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Pr="00746262">
              <w:rPr>
                <w:rFonts w:ascii="標楷體" w:eastAsia="標楷體" w:hAnsi="標楷體"/>
                <w:szCs w:val="22"/>
              </w:rPr>
              <w:t>小故事大啟發</w:t>
            </w:r>
          </w:p>
          <w:p w:rsidR="00746262" w:rsidRDefault="00746262" w:rsidP="00746262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2.防詐及交通安 </w:t>
            </w:r>
          </w:p>
          <w:p w:rsidR="00070594" w:rsidRPr="00DE5006" w:rsidRDefault="00746262" w:rsidP="00746262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全(大林所)</w:t>
            </w:r>
          </w:p>
        </w:tc>
        <w:tc>
          <w:tcPr>
            <w:tcW w:w="1131" w:type="dxa"/>
            <w:shd w:val="clear" w:color="auto" w:fill="auto"/>
          </w:tcPr>
          <w:p w:rsidR="00070594" w:rsidRPr="00DE5006" w:rsidRDefault="00070594" w:rsidP="00381173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3/24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70594" w:rsidRPr="00C51F76" w:rsidRDefault="00070594" w:rsidP="00C51F76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C51F76">
              <w:rPr>
                <w:rFonts w:ascii="標楷體" w:eastAsia="標楷體" w:hAnsi="標楷體" w:hint="eastAsia"/>
                <w:sz w:val="22"/>
                <w:szCs w:val="22"/>
              </w:rPr>
              <w:t>健康促進課程</w:t>
            </w:r>
          </w:p>
          <w:p w:rsidR="00070594" w:rsidRPr="00C51F76" w:rsidRDefault="00070594" w:rsidP="00C51F76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健康甲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百二)</w:t>
            </w:r>
          </w:p>
          <w:p w:rsidR="00070594" w:rsidRDefault="00070594" w:rsidP="00381173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Cs w:val="22"/>
              </w:rPr>
              <w:t>環保太極慶豐年</w:t>
            </w:r>
          </w:p>
          <w:p w:rsidR="00746262" w:rsidRPr="00DE5006" w:rsidRDefault="00746262" w:rsidP="00381173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3.里長政令宣導</w:t>
            </w:r>
          </w:p>
        </w:tc>
        <w:tc>
          <w:tcPr>
            <w:tcW w:w="1134" w:type="dxa"/>
            <w:shd w:val="clear" w:color="auto" w:fill="auto"/>
          </w:tcPr>
          <w:p w:rsidR="00070594" w:rsidRPr="00DE5006" w:rsidRDefault="00070594" w:rsidP="0038117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070594" w:rsidRPr="00DE5006" w:rsidRDefault="00070594" w:rsidP="0038117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0594" w:rsidRPr="00DE5006" w:rsidRDefault="00070594" w:rsidP="00381173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874BEF" w:rsidRDefault="00874BEF"/>
    <w:p w:rsidR="00874BEF" w:rsidRDefault="00874BEF"/>
    <w:p w:rsidR="005C635A" w:rsidRDefault="005C635A"/>
    <w:p w:rsidR="000C74DA" w:rsidRPr="00260BB4" w:rsidRDefault="000C74DA">
      <w:pPr>
        <w:rPr>
          <w:rFonts w:ascii="標楷體" w:eastAsia="標楷體" w:hAnsi="標楷體"/>
        </w:rPr>
      </w:pPr>
      <w:bookmarkStart w:id="0" w:name="_GoBack"/>
      <w:bookmarkEnd w:id="0"/>
    </w:p>
    <w:p w:rsidR="00070594" w:rsidRPr="00816199" w:rsidRDefault="00070594" w:rsidP="0007059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大恩關懷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據點1日</w:t>
      </w:r>
      <w:r>
        <w:rPr>
          <w:rFonts w:ascii="標楷體" w:eastAsia="標楷體" w:hAnsi="標楷體" w:hint="eastAsia"/>
          <w:b/>
          <w:sz w:val="36"/>
          <w:szCs w:val="36"/>
        </w:rPr>
        <w:t>C 114</w:t>
      </w:r>
      <w:r w:rsidRPr="00816199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~3</w:t>
      </w:r>
      <w:r w:rsidRPr="00816199">
        <w:rPr>
          <w:rFonts w:ascii="標楷體" w:eastAsia="標楷體" w:hAnsi="標楷體" w:hint="eastAsia"/>
          <w:b/>
          <w:sz w:val="36"/>
          <w:szCs w:val="36"/>
        </w:rPr>
        <w:t>月課程表</w:t>
      </w:r>
    </w:p>
    <w:p w:rsidR="00070594" w:rsidRPr="005C635A" w:rsidRDefault="00070594" w:rsidP="00070594">
      <w:r>
        <w:t xml:space="preserve">                         </w:t>
      </w:r>
    </w:p>
    <w:tbl>
      <w:tblPr>
        <w:tblW w:w="11059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9"/>
        <w:gridCol w:w="1131"/>
        <w:gridCol w:w="2127"/>
        <w:gridCol w:w="1134"/>
        <w:gridCol w:w="1987"/>
        <w:gridCol w:w="1417"/>
      </w:tblGrid>
      <w:tr w:rsidR="00070594" w:rsidRPr="00DE5006" w:rsidTr="00AD167A">
        <w:trPr>
          <w:trHeight w:val="489"/>
        </w:trPr>
        <w:tc>
          <w:tcPr>
            <w:tcW w:w="9642" w:type="dxa"/>
            <w:gridSpan w:val="6"/>
            <w:shd w:val="clear" w:color="auto" w:fill="auto"/>
          </w:tcPr>
          <w:p w:rsidR="00070594" w:rsidRPr="00DE5006" w:rsidRDefault="00070594" w:rsidP="00AD167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(上午)</w:t>
            </w:r>
            <w:r w:rsidRPr="00102A08">
              <w:rPr>
                <w:rFonts w:ascii="標楷體" w:eastAsia="標楷體" w:hAnsi="標楷體" w:hint="eastAsia"/>
                <w:b/>
                <w:color w:val="000000"/>
                <w:spacing w:val="150"/>
                <w:kern w:val="0"/>
                <w:sz w:val="28"/>
                <w:szCs w:val="28"/>
                <w:fitText w:val="2240" w:id="-785518592"/>
              </w:rPr>
              <w:t>上課日</w:t>
            </w:r>
            <w:r w:rsidRPr="00102A08">
              <w:rPr>
                <w:rFonts w:ascii="標楷體" w:eastAsia="標楷體" w:hAnsi="標楷體" w:hint="eastAsia"/>
                <w:b/>
                <w:color w:val="000000"/>
                <w:spacing w:val="37"/>
                <w:kern w:val="0"/>
                <w:sz w:val="28"/>
                <w:szCs w:val="28"/>
                <w:fitText w:val="2240" w:id="-785518592"/>
              </w:rPr>
              <w:t>期</w:t>
            </w:r>
          </w:p>
        </w:tc>
        <w:tc>
          <w:tcPr>
            <w:tcW w:w="1417" w:type="dxa"/>
            <w:shd w:val="clear" w:color="auto" w:fill="auto"/>
          </w:tcPr>
          <w:p w:rsidR="00070594" w:rsidRPr="00DE5006" w:rsidRDefault="00070594" w:rsidP="00AD167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E5006">
              <w:rPr>
                <w:rFonts w:ascii="標楷體" w:eastAsia="標楷體" w:hAnsi="標楷體" w:cs="Arial" w:hint="eastAsia"/>
                <w:b/>
                <w:color w:val="000000"/>
                <w:sz w:val="28"/>
                <w:szCs w:val="32"/>
              </w:rPr>
              <w:t>上課流程</w:t>
            </w:r>
          </w:p>
        </w:tc>
      </w:tr>
      <w:tr w:rsidR="00746262" w:rsidRPr="00DE5006" w:rsidTr="00AD167A"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1/06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1.相見歡</w:t>
            </w:r>
            <w:r>
              <w:rPr>
                <w:rFonts w:ascii="標楷體" w:eastAsia="標楷體" w:hAnsi="標楷體" w:hint="eastAsia"/>
                <w:szCs w:val="22"/>
              </w:rPr>
              <w:t>9:30-10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Cs w:val="22"/>
              </w:rPr>
              <w:t>健康促進運動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3.</w:t>
            </w:r>
          </w:p>
        </w:tc>
        <w:tc>
          <w:tcPr>
            <w:tcW w:w="1131" w:type="dxa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/>
                <w:sz w:val="22"/>
                <w:szCs w:val="22"/>
              </w:rPr>
              <w:t>1/15(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46262" w:rsidRPr="00DE5006" w:rsidRDefault="00746262" w:rsidP="00AD16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大光寺</w:t>
            </w:r>
          </w:p>
          <w:p w:rsidR="00746262" w:rsidRDefault="00746262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身心靈健康講座</w:t>
            </w:r>
          </w:p>
        </w:tc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/>
                <w:sz w:val="22"/>
                <w:szCs w:val="22"/>
              </w:rPr>
              <w:t>1/22(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746262" w:rsidRDefault="00746262" w:rsidP="00AD167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慈濟課程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DE5006">
              <w:rPr>
                <w:rFonts w:ascii="標楷體" w:eastAsia="標楷體" w:hAnsi="標楷體" w:hint="eastAsia"/>
                <w:szCs w:val="22"/>
              </w:rPr>
              <w:t>1.問訊</w:t>
            </w:r>
          </w:p>
          <w:p w:rsidR="00746262" w:rsidRDefault="00746262" w:rsidP="00AD167A">
            <w:pPr>
              <w:spacing w:line="240" w:lineRule="exact"/>
              <w:rPr>
                <w:rFonts w:ascii="標楷體" w:eastAsia="標楷體" w:hAnsi="標楷體" w:hint="eastAsia"/>
                <w:szCs w:val="22"/>
              </w:rPr>
            </w:pPr>
            <w:r w:rsidRPr="00DE5006">
              <w:rPr>
                <w:rFonts w:ascii="標楷體" w:eastAsia="標楷體" w:hAnsi="標楷體"/>
                <w:szCs w:val="22"/>
              </w:rPr>
              <w:t>2.小故事大啟發</w:t>
            </w:r>
          </w:p>
          <w:p w:rsidR="00746262" w:rsidRDefault="00746262" w:rsidP="00AD167A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Cs w:val="22"/>
              </w:rPr>
              <w:t xml:space="preserve">防詐及交通安 </w:t>
            </w:r>
          </w:p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全(大林所)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09:20-09:30 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報到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09:31-09:40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政令宣導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09:41-12:00</w:t>
            </w:r>
          </w:p>
          <w:p w:rsidR="00746262" w:rsidRPr="00DE5006" w:rsidRDefault="00746262" w:rsidP="00AD167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課程時間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12:01~12:50</w:t>
            </w:r>
          </w:p>
          <w:p w:rsidR="00746262" w:rsidRPr="00DE5006" w:rsidRDefault="00746262" w:rsidP="00AD167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雙向交流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500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共餐</w:t>
            </w:r>
          </w:p>
        </w:tc>
      </w:tr>
      <w:tr w:rsidR="00746262" w:rsidRPr="00DE5006" w:rsidTr="00AD167A"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2/03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746262" w:rsidRPr="00DE5006" w:rsidRDefault="00746262" w:rsidP="00AD167A">
            <w:pPr>
              <w:spacing w:line="26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746262" w:rsidRPr="00070594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70594">
              <w:rPr>
                <w:rFonts w:ascii="標楷體" w:eastAsia="標楷體" w:hAnsi="標楷體" w:hint="eastAsia"/>
                <w:sz w:val="22"/>
                <w:szCs w:val="22"/>
              </w:rPr>
              <w:t>健康操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9:30-10</w:t>
            </w:r>
          </w:p>
          <w:p w:rsidR="00746262" w:rsidRDefault="00746262" w:rsidP="00AD167A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課程10~11</w:t>
            </w:r>
          </w:p>
          <w:p w:rsidR="00746262" w:rsidRPr="00070594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3.登革熱防治11-12</w:t>
            </w:r>
          </w:p>
        </w:tc>
        <w:tc>
          <w:tcPr>
            <w:tcW w:w="1131" w:type="dxa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2/12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46262" w:rsidRPr="00DE5006" w:rsidRDefault="00746262" w:rsidP="00AD16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大光寺</w:t>
            </w:r>
          </w:p>
          <w:p w:rsidR="00746262" w:rsidRDefault="00746262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身心靈健康講座</w:t>
            </w:r>
          </w:p>
        </w:tc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2/17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746262" w:rsidRPr="00070594" w:rsidRDefault="00746262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70594">
              <w:rPr>
                <w:rFonts w:ascii="標楷體" w:eastAsia="標楷體" w:hAnsi="標楷體"/>
                <w:sz w:val="22"/>
                <w:szCs w:val="22"/>
              </w:rPr>
              <w:t>健康促進運動</w:t>
            </w:r>
          </w:p>
          <w:p w:rsidR="00746262" w:rsidRDefault="00746262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課程10~11</w:t>
            </w:r>
          </w:p>
          <w:p w:rsidR="00746262" w:rsidRDefault="00746262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3.六分局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防詐及交</w:t>
            </w:r>
            <w:proofErr w:type="gramEnd"/>
          </w:p>
          <w:p w:rsidR="00746262" w:rsidRPr="00070594" w:rsidRDefault="00746262" w:rsidP="00AD167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通安全課程</w:t>
            </w:r>
          </w:p>
        </w:tc>
        <w:tc>
          <w:tcPr>
            <w:tcW w:w="1417" w:type="dxa"/>
            <w:vMerge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746262" w:rsidRPr="00DE5006" w:rsidTr="00AD167A"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2/24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746262" w:rsidRPr="00070594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70594">
              <w:rPr>
                <w:rFonts w:ascii="標楷體" w:eastAsia="標楷體" w:hAnsi="標楷體" w:hint="eastAsia"/>
                <w:sz w:val="22"/>
                <w:szCs w:val="22"/>
              </w:rPr>
              <w:t>健康操</w:t>
            </w:r>
          </w:p>
          <w:p w:rsidR="00746262" w:rsidRDefault="00746262" w:rsidP="00AD167A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70594">
              <w:rPr>
                <w:rFonts w:ascii="標楷體" w:eastAsia="標楷體" w:hAnsi="標楷體"/>
                <w:sz w:val="22"/>
                <w:szCs w:val="22"/>
              </w:rPr>
              <w:t>活化肌力運動-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746262" w:rsidRPr="00070594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70594">
              <w:rPr>
                <w:rFonts w:ascii="標楷體" w:eastAsia="標楷體" w:hAnsi="標楷體"/>
                <w:sz w:val="22"/>
                <w:szCs w:val="22"/>
              </w:rPr>
              <w:t>法式滾球</w:t>
            </w:r>
          </w:p>
        </w:tc>
        <w:tc>
          <w:tcPr>
            <w:tcW w:w="1131" w:type="dxa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3/03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46262" w:rsidRPr="00F02BB9" w:rsidRDefault="00F02BB9" w:rsidP="00F02BB9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02BB9"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F02BB9" w:rsidRPr="00F02BB9" w:rsidRDefault="00F02BB9" w:rsidP="00F02BB9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2.喜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樹樂齡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課程</w:t>
            </w:r>
          </w:p>
        </w:tc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3/12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(三)</w:t>
            </w:r>
          </w:p>
        </w:tc>
        <w:tc>
          <w:tcPr>
            <w:tcW w:w="1987" w:type="dxa"/>
            <w:shd w:val="clear" w:color="auto" w:fill="auto"/>
          </w:tcPr>
          <w:p w:rsidR="00746262" w:rsidRPr="00DE5006" w:rsidRDefault="00746262" w:rsidP="00AD16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大光寺</w:t>
            </w:r>
          </w:p>
          <w:p w:rsidR="00746262" w:rsidRDefault="00746262" w:rsidP="00AD167A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健康促進運動</w:t>
            </w:r>
          </w:p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身心靈健康講座</w:t>
            </w:r>
          </w:p>
        </w:tc>
        <w:tc>
          <w:tcPr>
            <w:tcW w:w="1417" w:type="dxa"/>
            <w:vMerge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746262" w:rsidRPr="00DE5006" w:rsidTr="00AD167A"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3/17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006">
              <w:rPr>
                <w:rFonts w:ascii="標楷體" w:eastAsia="標楷體" w:hAnsi="標楷體" w:hint="eastAsia"/>
                <w:sz w:val="22"/>
                <w:szCs w:val="22"/>
              </w:rPr>
              <w:t>慈濟課程</w:t>
            </w:r>
          </w:p>
          <w:p w:rsidR="00746262" w:rsidRPr="00746262" w:rsidRDefault="00746262" w:rsidP="00AD167A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Pr="00746262">
              <w:rPr>
                <w:rFonts w:ascii="標楷體" w:eastAsia="標楷體" w:hAnsi="標楷體"/>
                <w:szCs w:val="22"/>
              </w:rPr>
              <w:t>小故事大啟發</w:t>
            </w:r>
          </w:p>
          <w:p w:rsidR="00746262" w:rsidRDefault="00746262" w:rsidP="00AD167A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2.防詐及交通安 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全(大林所)</w:t>
            </w:r>
          </w:p>
        </w:tc>
        <w:tc>
          <w:tcPr>
            <w:tcW w:w="1131" w:type="dxa"/>
            <w:shd w:val="clear" w:color="auto" w:fill="auto"/>
          </w:tcPr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3/24</w:t>
            </w:r>
            <w:r w:rsidRPr="00DE5006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DE5006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DE500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746262" w:rsidRPr="00C51F76" w:rsidRDefault="00746262" w:rsidP="00AD167A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C51F76">
              <w:rPr>
                <w:rFonts w:ascii="標楷體" w:eastAsia="標楷體" w:hAnsi="標楷體" w:hint="eastAsia"/>
                <w:sz w:val="22"/>
                <w:szCs w:val="22"/>
              </w:rPr>
              <w:t>健康促進課程</w:t>
            </w:r>
          </w:p>
          <w:p w:rsidR="00746262" w:rsidRPr="00C51F76" w:rsidRDefault="00746262" w:rsidP="00AD167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健康甲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百二)</w:t>
            </w:r>
          </w:p>
          <w:p w:rsidR="00746262" w:rsidRDefault="00746262" w:rsidP="00AD167A">
            <w:pPr>
              <w:spacing w:line="32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DE5006">
              <w:rPr>
                <w:rFonts w:ascii="標楷體" w:eastAsia="標楷體" w:hAnsi="標楷體" w:hint="eastAsia"/>
                <w:szCs w:val="22"/>
              </w:rPr>
              <w:t>環保太極慶豐年</w:t>
            </w:r>
          </w:p>
          <w:p w:rsidR="00746262" w:rsidRPr="00DE5006" w:rsidRDefault="00746262" w:rsidP="00AD167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3.里長政令宣導</w:t>
            </w:r>
          </w:p>
        </w:tc>
        <w:tc>
          <w:tcPr>
            <w:tcW w:w="1134" w:type="dxa"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746262" w:rsidRPr="00DE5006" w:rsidRDefault="00746262" w:rsidP="00AD167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6262" w:rsidRPr="00DE5006" w:rsidRDefault="00746262" w:rsidP="00AD167A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874BEF" w:rsidRPr="00874BEF" w:rsidRDefault="00874BEF"/>
    <w:sectPr w:rsidR="00874BEF" w:rsidRPr="00874BEF" w:rsidSect="000C74DA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08" w:rsidRDefault="00102A08" w:rsidP="005C635A">
      <w:r>
        <w:separator/>
      </w:r>
    </w:p>
  </w:endnote>
  <w:endnote w:type="continuationSeparator" w:id="0">
    <w:p w:rsidR="00102A08" w:rsidRDefault="00102A08" w:rsidP="005C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08" w:rsidRDefault="00102A08" w:rsidP="005C635A">
      <w:r>
        <w:separator/>
      </w:r>
    </w:p>
  </w:footnote>
  <w:footnote w:type="continuationSeparator" w:id="0">
    <w:p w:rsidR="00102A08" w:rsidRDefault="00102A08" w:rsidP="005C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9E9"/>
    <w:multiLevelType w:val="hybridMultilevel"/>
    <w:tmpl w:val="49E2B74A"/>
    <w:lvl w:ilvl="0" w:tplc="D2A6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E54041"/>
    <w:multiLevelType w:val="hybridMultilevel"/>
    <w:tmpl w:val="B598F60A"/>
    <w:lvl w:ilvl="0" w:tplc="3EB29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771450"/>
    <w:multiLevelType w:val="hybridMultilevel"/>
    <w:tmpl w:val="BAC0FEE2"/>
    <w:lvl w:ilvl="0" w:tplc="C4021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96688F"/>
    <w:multiLevelType w:val="hybridMultilevel"/>
    <w:tmpl w:val="26969A36"/>
    <w:lvl w:ilvl="0" w:tplc="B07E3F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000ED"/>
    <w:multiLevelType w:val="hybridMultilevel"/>
    <w:tmpl w:val="552AB0A8"/>
    <w:lvl w:ilvl="0" w:tplc="773E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EF"/>
    <w:rsid w:val="00070594"/>
    <w:rsid w:val="000C74DA"/>
    <w:rsid w:val="00102A08"/>
    <w:rsid w:val="00260BB4"/>
    <w:rsid w:val="003E7D89"/>
    <w:rsid w:val="00557155"/>
    <w:rsid w:val="005C635A"/>
    <w:rsid w:val="00746262"/>
    <w:rsid w:val="00874BEF"/>
    <w:rsid w:val="008E65DF"/>
    <w:rsid w:val="00A8238B"/>
    <w:rsid w:val="00C51F76"/>
    <w:rsid w:val="00F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E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7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4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63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63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E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7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4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63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6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cp:lastPrinted>2024-01-08T02:20:00Z</cp:lastPrinted>
  <dcterms:created xsi:type="dcterms:W3CDTF">2024-01-08T02:13:00Z</dcterms:created>
  <dcterms:modified xsi:type="dcterms:W3CDTF">2025-01-05T16:05:00Z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cde4b70b-c317-4ca4-ac60-86ba25070ea0</vt:lpwstr>
  </property>
</Properties>
</file>